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B45C" w14:textId="79BB28EE" w:rsidR="00900734" w:rsidRPr="00B8010D" w:rsidRDefault="00900734" w:rsidP="00ED75A4">
      <w:pPr>
        <w:pStyle w:val="Heading1"/>
      </w:pPr>
      <w:bookmarkStart w:id="0" w:name="_Toc68813534"/>
      <w:bookmarkStart w:id="1" w:name="_Toc52446178"/>
      <w:bookmarkStart w:id="2" w:name="_Toc190791872"/>
      <w:bookmarkStart w:id="3" w:name="_Toc508440538"/>
      <w:bookmarkStart w:id="4" w:name="_Toc52446180"/>
      <w:r w:rsidRPr="00B8010D">
        <w:t>FORMULARUL</w:t>
      </w:r>
      <w:r w:rsidR="00D50479" w:rsidRPr="00B8010D">
        <w:t xml:space="preserve"> A</w:t>
      </w:r>
      <w:r w:rsidRPr="00B8010D">
        <w:t>. OFERTA TEHNICĂ</w:t>
      </w:r>
      <w:bookmarkEnd w:id="0"/>
      <w:bookmarkEnd w:id="1"/>
      <w:bookmarkEnd w:id="2"/>
    </w:p>
    <w:p w14:paraId="2B1DEA82" w14:textId="55BD2E19" w:rsidR="00684D2B" w:rsidRPr="00B8010D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3"/>
      <w:bookmarkEnd w:id="4"/>
      <w:r w:rsidRPr="00B8010D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35BA539F" w14:textId="77777777" w:rsidR="00684D2B" w:rsidRPr="00B8010D" w:rsidRDefault="00684D2B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684D2B" w:rsidRPr="00B8010D" w14:paraId="6EFD061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B801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B8010D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B8010D">
              <w:rPr>
                <w:rFonts w:cstheme="minorHAnsi"/>
              </w:rPr>
            </w:r>
            <w:r w:rsidRPr="00B8010D">
              <w:rPr>
                <w:rFonts w:cstheme="minorHAnsi"/>
              </w:rPr>
              <w:fldChar w:fldCharType="separate"/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B8010D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B8010D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B8010D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B8010D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B8010D" w14:paraId="4B43B232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0F832FE9" w14:textId="77777777" w:rsidR="00925950" w:rsidRPr="00925950" w:rsidRDefault="00925950" w:rsidP="00925950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925950">
              <w:rPr>
                <w:rFonts w:cstheme="minorHAnsi"/>
                <w:b/>
                <w:bCs/>
              </w:rPr>
              <w:t>2025.Expert_analiza_ex-ante_consiliere_psihologică</w:t>
            </w:r>
          </w:p>
          <w:p w14:paraId="6661BE9F" w14:textId="77777777" w:rsidR="00CE5454" w:rsidRPr="00B8010D" w:rsidRDefault="00CE5454" w:rsidP="0080277F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766CE96B" w14:textId="569188CB" w:rsidR="00684D2B" w:rsidRPr="00925950" w:rsidRDefault="00925950" w:rsidP="00925950">
            <w:pPr>
              <w:rPr>
                <w:rFonts w:cstheme="minorHAnsi"/>
                <w:b/>
                <w:bCs/>
              </w:rPr>
            </w:pPr>
            <w:r w:rsidRPr="00925950">
              <w:rPr>
                <w:rFonts w:cstheme="minorHAnsi"/>
                <w:b/>
                <w:bCs/>
              </w:rPr>
              <w:t>Selectarea unui/ei expert/e sau a unui grup de experți/te pentru elaborarea analizei ex-ante privind mecanismul de consiliere psihologică a șomerilor</w:t>
            </w:r>
          </w:p>
        </w:tc>
      </w:tr>
      <w:tr w:rsidR="00684D2B" w:rsidRPr="00B8010D" w14:paraId="217EA7C9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E19890F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4ABB6A6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A8AF2F7" w14:textId="77777777" w:rsidR="00684D2B" w:rsidRPr="00B8010D" w:rsidRDefault="00684D2B" w:rsidP="00FD619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F97E6D1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B8010D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B8010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B8010D">
              <w:rPr>
                <w:rFonts w:cstheme="minorHAnsi"/>
              </w:rPr>
            </w:r>
            <w:r w:rsidRPr="00B8010D">
              <w:rPr>
                <w:rFonts w:cstheme="minorHAnsi"/>
              </w:rPr>
              <w:fldChar w:fldCharType="separate"/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B8010D">
              <w:rPr>
                <w:rFonts w:cstheme="minorHAnsi"/>
              </w:rPr>
              <w:fldChar w:fldCharType="end"/>
            </w:r>
          </w:p>
        </w:tc>
      </w:tr>
    </w:tbl>
    <w:p w14:paraId="12F784EB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3CB2D601" w14:textId="2C4AD1AB" w:rsidR="00684D2B" w:rsidRPr="00925950" w:rsidRDefault="00684D2B" w:rsidP="00925950">
      <w:pPr>
        <w:spacing w:before="120" w:after="120" w:line="240" w:lineRule="auto"/>
        <w:jc w:val="both"/>
        <w:rPr>
          <w:rStyle w:val="Emphasis"/>
          <w:rFonts w:cstheme="minorHAnsi"/>
          <w:i w:val="0"/>
          <w:iCs w:val="0"/>
        </w:rPr>
      </w:pPr>
      <w:r w:rsidRPr="00B8010D">
        <w:rPr>
          <w:rStyle w:val="Emphasis"/>
          <w:rFonts w:cstheme="minorHAnsi"/>
          <w:color w:val="000000" w:themeColor="text1"/>
          <w:lang w:val="pt-PT"/>
        </w:rPr>
        <w:t>Prin prezenta, ne propunem să prestăm serviciile în conformitate cu cererea dumneavoastră de oferte nr.</w:t>
      </w:r>
      <w:r w:rsidR="00DE14DA" w:rsidRPr="00B8010D">
        <w:rPr>
          <w:rStyle w:val="Emphasis"/>
          <w:rFonts w:cstheme="minorHAnsi"/>
          <w:color w:val="000000" w:themeColor="text1"/>
          <w:lang w:val="pt-PT"/>
        </w:rPr>
        <w:t xml:space="preserve"> </w:t>
      </w:r>
      <w:r w:rsidR="00925950" w:rsidRPr="00925950">
        <w:rPr>
          <w:rFonts w:cstheme="minorHAnsi"/>
          <w:b/>
          <w:bCs/>
        </w:rPr>
        <w:t>2025.Expert_analiza_ex-ante_consiliere_psihologică</w:t>
      </w:r>
      <w:r w:rsidR="00925950">
        <w:rPr>
          <w:rFonts w:cstheme="minorHAnsi"/>
        </w:rPr>
        <w:t xml:space="preserve"> </w:t>
      </w:r>
      <w:r w:rsidRPr="00B8010D">
        <w:rPr>
          <w:rStyle w:val="Emphasis"/>
          <w:rFonts w:cstheme="minorHAnsi"/>
          <w:i w:val="0"/>
          <w:iCs w:val="0"/>
          <w:color w:val="000000" w:themeColor="text1"/>
          <w:lang w:val="pt-PT"/>
        </w:rPr>
        <w:t>și</w:t>
      </w:r>
      <w:r w:rsidRPr="00B8010D">
        <w:rPr>
          <w:rStyle w:val="Emphasis"/>
          <w:rFonts w:cstheme="minorHAnsi"/>
          <w:color w:val="000000" w:themeColor="text1"/>
          <w:lang w:val="pt-PT"/>
        </w:rPr>
        <w:t xml:space="preserve"> propunerea noastră. </w:t>
      </w:r>
      <w:r w:rsidRPr="00B8010D">
        <w:rPr>
          <w:rStyle w:val="Emphasis"/>
          <w:rFonts w:cstheme="minorHAnsi"/>
          <w:color w:val="000000" w:themeColor="text1"/>
        </w:rPr>
        <w:t>Prezentăm propunerea, care include oferta tehnică și oferta financiară, expediată în dosare separate și e-mailuri separate.</w:t>
      </w:r>
    </w:p>
    <w:p w14:paraId="33C8CBC4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DEB28" w14:textId="1DF05C1A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</w:t>
      </w:r>
      <w:r w:rsidR="007A72FD" w:rsidRPr="00B8010D">
        <w:rPr>
          <w:rStyle w:val="Emphasis"/>
          <w:rFonts w:cstheme="minorHAnsi"/>
          <w:color w:val="000000" w:themeColor="text1"/>
        </w:rPr>
        <w:t>,</w:t>
      </w:r>
      <w:r w:rsidRPr="00B8010D">
        <w:rPr>
          <w:rStyle w:val="Emphasis"/>
          <w:rFonts w:cstheme="minorHAnsi"/>
          <w:color w:val="000000" w:themeColor="text1"/>
        </w:rPr>
        <w:t xml:space="preserve"> conținută în prezenta propunere</w:t>
      </w:r>
      <w:r w:rsidR="007A72FD" w:rsidRPr="00B8010D">
        <w:rPr>
          <w:rStyle w:val="Emphasis"/>
          <w:rFonts w:cstheme="minorHAnsi"/>
          <w:color w:val="000000" w:themeColor="text1"/>
        </w:rPr>
        <w:t>,</w:t>
      </w:r>
      <w:r w:rsidRPr="00B8010D">
        <w:rPr>
          <w:rStyle w:val="Emphasis"/>
          <w:rFonts w:cstheme="minorHAnsi"/>
          <w:color w:val="000000" w:themeColor="text1"/>
        </w:rPr>
        <w:t xml:space="preserve"> poate duce la descalificarea noastră.</w:t>
      </w:r>
    </w:p>
    <w:p w14:paraId="177325EA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7824751" w14:textId="79E07220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 xml:space="preserve">Serviciile vor fi prestate în conformitate cu documentele de </w:t>
      </w:r>
      <w:r w:rsidR="00817CC3" w:rsidRPr="00B8010D">
        <w:rPr>
          <w:rStyle w:val="Emphasis"/>
          <w:rFonts w:cstheme="minorHAnsi"/>
          <w:color w:val="000000" w:themeColor="text1"/>
        </w:rPr>
        <w:t xml:space="preserve">licitație </w:t>
      </w:r>
      <w:r w:rsidRPr="00B8010D">
        <w:rPr>
          <w:rStyle w:val="Emphasis"/>
          <w:rFonts w:cstheme="minorHAnsi"/>
          <w:color w:val="000000" w:themeColor="text1"/>
        </w:rPr>
        <w:t>și  Termenii de referință.</w:t>
      </w:r>
    </w:p>
    <w:p w14:paraId="1BF6C8F1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5878936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1BA7B748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C2F16C2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2026E5A0" w14:textId="77777777" w:rsidR="0080277F" w:rsidRPr="00B8010D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3D68A175" w14:textId="77777777" w:rsidR="0080277F" w:rsidRPr="00B8010D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688AB4A" w14:textId="0F43F708" w:rsidR="00684D2B" w:rsidRPr="00B8010D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t>Nume: ________________________________________</w:t>
      </w:r>
    </w:p>
    <w:p w14:paraId="7B2646FF" w14:textId="5DC45C29" w:rsidR="00684D2B" w:rsidRPr="00B8010D" w:rsidRDefault="00684D2B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t>Data, semnătura: ________________________________________</w:t>
      </w:r>
    </w:p>
    <w:p w14:paraId="067E945C" w14:textId="77777777" w:rsidR="00684D2B" w:rsidRPr="00B8010D" w:rsidRDefault="00684D2B" w:rsidP="00FD619C">
      <w:pPr>
        <w:spacing w:line="240" w:lineRule="auto"/>
        <w:rPr>
          <w:rFonts w:eastAsiaTheme="majorEastAsia"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br w:type="page"/>
      </w:r>
      <w:bookmarkStart w:id="8" w:name="_Toc508440535"/>
    </w:p>
    <w:bookmarkEnd w:id="8"/>
    <w:p w14:paraId="410E3A4E" w14:textId="77777777" w:rsidR="00684D2B" w:rsidRPr="00B8010D" w:rsidRDefault="00684D2B" w:rsidP="00FD619C">
      <w:pPr>
        <w:shd w:val="clear" w:color="auto" w:fill="008556"/>
        <w:spacing w:line="240" w:lineRule="auto"/>
        <w:jc w:val="both"/>
        <w:rPr>
          <w:rFonts w:eastAsiaTheme="minorHAnsi" w:cstheme="minorHAnsi"/>
          <w:b/>
          <w:bCs/>
          <w:color w:val="FFFFFF" w:themeColor="background1"/>
        </w:rPr>
      </w:pPr>
      <w:r w:rsidRPr="00B8010D">
        <w:rPr>
          <w:rFonts w:cstheme="minorHAnsi"/>
          <w:b/>
          <w:bCs/>
          <w:color w:val="FFFFFF" w:themeColor="background1"/>
        </w:rPr>
        <w:lastRenderedPageBreak/>
        <w:t xml:space="preserve">A2. FORMATUL OFERTEI TEHNICE </w:t>
      </w:r>
    </w:p>
    <w:p w14:paraId="59DF949B" w14:textId="77777777" w:rsidR="00684D2B" w:rsidRPr="00B8010D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684D2B" w:rsidRPr="00B8010D" w14:paraId="4B4E311D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B8010D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B8010D">
              <w:rPr>
                <w:rFonts w:cstheme="minorHAnsi"/>
                <w:b/>
                <w:bCs/>
                <w:color w:val="000000" w:themeColor="text1"/>
              </w:rPr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B8010D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B8010D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B8010D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B8010D" w14:paraId="690EF2AC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4D5A5367" w14:textId="77777777" w:rsidR="00925950" w:rsidRPr="00925950" w:rsidRDefault="00925950" w:rsidP="00925950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925950">
              <w:rPr>
                <w:rFonts w:cstheme="minorHAnsi"/>
                <w:b/>
                <w:bCs/>
              </w:rPr>
              <w:t>2025.Expert_analiza_ex-ante_consiliere_psihologică</w:t>
            </w:r>
          </w:p>
          <w:p w14:paraId="0CF8BA28" w14:textId="77777777" w:rsidR="00CE5454" w:rsidRPr="00B8010D" w:rsidRDefault="00CE5454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</w:p>
          <w:p w14:paraId="0BFFA2A3" w14:textId="1C588286" w:rsidR="00684D2B" w:rsidRPr="00925950" w:rsidRDefault="00925950" w:rsidP="00925950">
            <w:pPr>
              <w:rPr>
                <w:rFonts w:cstheme="minorHAnsi"/>
                <w:b/>
                <w:bCs/>
              </w:rPr>
            </w:pPr>
            <w:r w:rsidRPr="00925950">
              <w:rPr>
                <w:rFonts w:cstheme="minorHAnsi"/>
                <w:b/>
                <w:bCs/>
              </w:rPr>
              <w:t xml:space="preserve">Selectarea unui/ei expert/e sau a unui grup de experți/te pentru elaborarea analizei ex-ante privind mecanismul de consiliere psihologică a șomerilor </w:t>
            </w:r>
          </w:p>
        </w:tc>
      </w:tr>
    </w:tbl>
    <w:p w14:paraId="7D8097CF" w14:textId="77777777" w:rsidR="00684D2B" w:rsidRPr="00B8010D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224FE383" w14:textId="749CCFA5" w:rsidR="00684D2B" w:rsidRPr="00B8010D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t>Oferta tehnică urmează să fie pregătită conf</w:t>
      </w:r>
      <w:r w:rsidR="00A048A6" w:rsidRPr="00B8010D">
        <w:rPr>
          <w:rFonts w:cstheme="minorHAnsi"/>
          <w:color w:val="000000" w:themeColor="text1"/>
        </w:rPr>
        <w:t>o</w:t>
      </w:r>
      <w:r w:rsidRPr="00B8010D">
        <w:rPr>
          <w:rFonts w:cstheme="minorHAnsi"/>
          <w:color w:val="000000" w:themeColor="text1"/>
        </w:rPr>
        <w:t xml:space="preserve">rm acestui formular. În cazul în care ofertantului i se solicită să utilizeze o abordare specifică conform Termenilor de referință, ofertantul trebuie  să descrie modul în care intenționează să respecte cerințele. </w:t>
      </w:r>
    </w:p>
    <w:p w14:paraId="0F70E3AA" w14:textId="77777777" w:rsidR="00684D2B" w:rsidRPr="00B8010D" w:rsidRDefault="00684D2B" w:rsidP="00FD619C">
      <w:pPr>
        <w:spacing w:line="240" w:lineRule="auto"/>
        <w:jc w:val="both"/>
        <w:rPr>
          <w:rFonts w:cstheme="minorHAnsi"/>
        </w:rPr>
      </w:pPr>
      <w:r w:rsidRPr="00B8010D">
        <w:rPr>
          <w:rFonts w:cstheme="minorHAnsi"/>
          <w:b/>
        </w:rPr>
        <w:t>Oferta tehnică va include, dar nu se va limita la următoarele:</w:t>
      </w:r>
    </w:p>
    <w:p w14:paraId="4A768347" w14:textId="0B406991" w:rsidR="005F4B91" w:rsidRPr="00B8010D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CV-ul</w:t>
      </w:r>
      <w:r w:rsidR="0069772F" w:rsidRPr="00B8010D">
        <w:rPr>
          <w:rFonts w:cstheme="minorHAnsi"/>
        </w:rPr>
        <w:t xml:space="preserve"> </w:t>
      </w:r>
      <w:r w:rsidR="00C06AEF" w:rsidRPr="00B8010D">
        <w:rPr>
          <w:rFonts w:cstheme="minorHAnsi"/>
        </w:rPr>
        <w:t>expertului</w:t>
      </w:r>
      <w:r w:rsidRPr="00B8010D">
        <w:rPr>
          <w:rFonts w:cstheme="minorHAnsi"/>
        </w:rPr>
        <w:t>;</w:t>
      </w:r>
    </w:p>
    <w:p w14:paraId="3F971F92" w14:textId="77777777" w:rsidR="005F4B91" w:rsidRPr="00B8010D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Scrisoare de intenție;</w:t>
      </w:r>
    </w:p>
    <w:p w14:paraId="23A309A5" w14:textId="77777777" w:rsidR="005F4B91" w:rsidRPr="00B8010D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Descrierea metodologiei de lucru și a planului de acțiuni;</w:t>
      </w:r>
    </w:p>
    <w:p w14:paraId="40B5BE1B" w14:textId="585D5199" w:rsidR="005F4B91" w:rsidRPr="00B8010D" w:rsidRDefault="001707BF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A</w:t>
      </w:r>
      <w:r w:rsidR="005F4B91" w:rsidRPr="00B8010D">
        <w:rPr>
          <w:rFonts w:cstheme="minorHAnsi"/>
        </w:rPr>
        <w:t xml:space="preserve">lte </w:t>
      </w:r>
      <w:r w:rsidRPr="00B8010D">
        <w:rPr>
          <w:rFonts w:cstheme="minorHAnsi"/>
        </w:rPr>
        <w:t xml:space="preserve">documente </w:t>
      </w:r>
      <w:r w:rsidR="005F4B91" w:rsidRPr="00B8010D">
        <w:rPr>
          <w:rFonts w:cstheme="minorHAnsi"/>
        </w:rPr>
        <w:t>relevante (link-uri la publicații, scrisori de recomandare,  diplome, certificate etc.).</w:t>
      </w:r>
    </w:p>
    <w:p w14:paraId="174AF05F" w14:textId="0F103F5D" w:rsidR="005F4B91" w:rsidRPr="00B8010D" w:rsidRDefault="005F4B91" w:rsidP="00F773F4">
      <w:pPr>
        <w:pStyle w:val="ListParagraph"/>
        <w:spacing w:before="120" w:after="120" w:line="240" w:lineRule="auto"/>
        <w:jc w:val="both"/>
        <w:rPr>
          <w:rFonts w:cstheme="minorHAnsi"/>
        </w:rPr>
      </w:pPr>
    </w:p>
    <w:p w14:paraId="2E79C93F" w14:textId="7F3FDC06" w:rsidR="00684D2B" w:rsidRPr="00B8010D" w:rsidRDefault="00684D2B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B8010D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1124B93" w14:textId="77777777" w:rsidR="00684D2B" w:rsidRPr="00B8010D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B8010D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________________________________________</w:t>
      </w:r>
    </w:p>
    <w:p w14:paraId="65EA40E8" w14:textId="7028F9D5" w:rsidR="00684D2B" w:rsidRPr="00B8010D" w:rsidRDefault="00684D2B" w:rsidP="00FD619C">
      <w:pPr>
        <w:spacing w:line="240" w:lineRule="auto"/>
        <w:rPr>
          <w:rFonts w:cstheme="minorHAnsi"/>
        </w:rPr>
      </w:pPr>
      <w:r w:rsidRPr="00B8010D">
        <w:rPr>
          <w:rFonts w:cstheme="minorHAnsi"/>
          <w:color w:val="000000" w:themeColor="text1"/>
        </w:rPr>
        <w:t>Data, semnătura</w:t>
      </w:r>
      <w:r w:rsidRPr="00B8010D">
        <w:rPr>
          <w:rFonts w:cstheme="minorHAnsi"/>
        </w:rPr>
        <w:t xml:space="preserve"> </w:t>
      </w:r>
    </w:p>
    <w:p w14:paraId="0D524D35" w14:textId="3D7CE919" w:rsidR="00900734" w:rsidRPr="00B8010D" w:rsidRDefault="00900734" w:rsidP="00FD619C">
      <w:pPr>
        <w:spacing w:line="240" w:lineRule="auto"/>
        <w:rPr>
          <w:rFonts w:cstheme="minorHAnsi"/>
        </w:rPr>
      </w:pPr>
      <w:r w:rsidRPr="00B8010D">
        <w:rPr>
          <w:rFonts w:cstheme="minorHAnsi"/>
        </w:rPr>
        <w:t xml:space="preserve"> </w:t>
      </w:r>
    </w:p>
    <w:p w14:paraId="56888913" w14:textId="278B1475" w:rsidR="005F4B91" w:rsidRPr="00B8010D" w:rsidRDefault="005F4B91">
      <w:pPr>
        <w:rPr>
          <w:rFonts w:eastAsiaTheme="majorEastAsia" w:cstheme="minorHAnsi"/>
          <w:bCs/>
          <w:color w:val="244061" w:themeColor="accent1" w:themeShade="80"/>
          <w:sz w:val="36"/>
          <w:szCs w:val="44"/>
        </w:rPr>
      </w:pPr>
      <w:bookmarkStart w:id="9" w:name="_Toc68813535"/>
      <w:bookmarkEnd w:id="9"/>
    </w:p>
    <w:sectPr w:rsidR="005F4B91" w:rsidRPr="00B8010D" w:rsidSect="00FB45A4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200D5" w14:textId="77777777" w:rsidR="00C93192" w:rsidRDefault="00C93192" w:rsidP="00A96BEA">
      <w:r>
        <w:separator/>
      </w:r>
    </w:p>
  </w:endnote>
  <w:endnote w:type="continuationSeparator" w:id="0">
    <w:p w14:paraId="1F2E8282" w14:textId="77777777" w:rsidR="00C93192" w:rsidRDefault="00C93192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E1FC0" w14:textId="77777777" w:rsidR="00C93192" w:rsidRDefault="00C93192" w:rsidP="00A96BEA">
      <w:r>
        <w:separator/>
      </w:r>
    </w:p>
  </w:footnote>
  <w:footnote w:type="continuationSeparator" w:id="0">
    <w:p w14:paraId="43110602" w14:textId="77777777" w:rsidR="00C93192" w:rsidRDefault="00C93192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6B3650"/>
    <w:multiLevelType w:val="hybridMultilevel"/>
    <w:tmpl w:val="97F6634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35C88"/>
    <w:multiLevelType w:val="hybridMultilevel"/>
    <w:tmpl w:val="B3126998"/>
    <w:lvl w:ilvl="0" w:tplc="860C12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2463"/>
    <w:multiLevelType w:val="hybridMultilevel"/>
    <w:tmpl w:val="3314D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E4D24"/>
    <w:multiLevelType w:val="hybridMultilevel"/>
    <w:tmpl w:val="34005A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B83B7C"/>
    <w:multiLevelType w:val="hybridMultilevel"/>
    <w:tmpl w:val="9654C3C8"/>
    <w:lvl w:ilvl="0" w:tplc="4BA8CA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5F6319"/>
    <w:multiLevelType w:val="hybridMultilevel"/>
    <w:tmpl w:val="DF46FCA4"/>
    <w:lvl w:ilvl="0" w:tplc="DAC67348">
      <w:numFmt w:val="bullet"/>
      <w:lvlText w:val="-"/>
      <w:lvlJc w:val="left"/>
      <w:pPr>
        <w:ind w:left="720" w:hanging="360"/>
      </w:pPr>
      <w:rPr>
        <w:rFonts w:ascii="Arial Narrow" w:eastAsia="Calibri" w:hAnsi="Arial Narrow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A2435E"/>
    <w:multiLevelType w:val="hybridMultilevel"/>
    <w:tmpl w:val="48124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2E6BD8"/>
    <w:multiLevelType w:val="hybridMultilevel"/>
    <w:tmpl w:val="76226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F635EA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20"/>
  </w:num>
  <w:num w:numId="2" w16cid:durableId="195168605">
    <w:abstractNumId w:val="27"/>
  </w:num>
  <w:num w:numId="3" w16cid:durableId="1815901879">
    <w:abstractNumId w:val="2"/>
  </w:num>
  <w:num w:numId="4" w16cid:durableId="1825202683">
    <w:abstractNumId w:val="15"/>
  </w:num>
  <w:num w:numId="5" w16cid:durableId="2091998214">
    <w:abstractNumId w:val="0"/>
  </w:num>
  <w:num w:numId="6" w16cid:durableId="658270588">
    <w:abstractNumId w:val="33"/>
  </w:num>
  <w:num w:numId="7" w16cid:durableId="6528749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4"/>
  </w:num>
  <w:num w:numId="9" w16cid:durableId="1201698648">
    <w:abstractNumId w:val="17"/>
  </w:num>
  <w:num w:numId="10" w16cid:durableId="2055420873">
    <w:abstractNumId w:val="35"/>
  </w:num>
  <w:num w:numId="11" w16cid:durableId="1746412760">
    <w:abstractNumId w:val="23"/>
  </w:num>
  <w:num w:numId="12" w16cid:durableId="908345947">
    <w:abstractNumId w:val="9"/>
  </w:num>
  <w:num w:numId="13" w16cid:durableId="642001497">
    <w:abstractNumId w:val="34"/>
  </w:num>
  <w:num w:numId="14" w16cid:durableId="2078283836">
    <w:abstractNumId w:val="14"/>
  </w:num>
  <w:num w:numId="15" w16cid:durableId="2060393480">
    <w:abstractNumId w:val="30"/>
  </w:num>
  <w:num w:numId="16" w16cid:durableId="553468213">
    <w:abstractNumId w:val="29"/>
  </w:num>
  <w:num w:numId="17" w16cid:durableId="716390355">
    <w:abstractNumId w:val="25"/>
  </w:num>
  <w:num w:numId="18" w16cid:durableId="812990004">
    <w:abstractNumId w:val="22"/>
  </w:num>
  <w:num w:numId="19" w16cid:durableId="1950626855">
    <w:abstractNumId w:val="8"/>
  </w:num>
  <w:num w:numId="20" w16cid:durableId="123737189">
    <w:abstractNumId w:val="37"/>
  </w:num>
  <w:num w:numId="21" w16cid:durableId="1467771469">
    <w:abstractNumId w:val="13"/>
  </w:num>
  <w:num w:numId="22" w16cid:durableId="1301374560">
    <w:abstractNumId w:val="24"/>
  </w:num>
  <w:num w:numId="23" w16cid:durableId="473255423">
    <w:abstractNumId w:val="28"/>
  </w:num>
  <w:num w:numId="24" w16cid:durableId="679352584">
    <w:abstractNumId w:val="1"/>
  </w:num>
  <w:num w:numId="25" w16cid:durableId="2022051815">
    <w:abstractNumId w:val="26"/>
  </w:num>
  <w:num w:numId="26" w16cid:durableId="1876305402">
    <w:abstractNumId w:val="7"/>
  </w:num>
  <w:num w:numId="27" w16cid:durableId="1731423613">
    <w:abstractNumId w:val="16"/>
  </w:num>
  <w:num w:numId="28" w16cid:durableId="169804699">
    <w:abstractNumId w:val="5"/>
  </w:num>
  <w:num w:numId="29" w16cid:durableId="1478455419">
    <w:abstractNumId w:val="38"/>
  </w:num>
  <w:num w:numId="30" w16cid:durableId="1448086536">
    <w:abstractNumId w:val="3"/>
  </w:num>
  <w:num w:numId="31" w16cid:durableId="931087557">
    <w:abstractNumId w:val="39"/>
  </w:num>
  <w:num w:numId="32" w16cid:durableId="1644508202">
    <w:abstractNumId w:val="21"/>
  </w:num>
  <w:num w:numId="33" w16cid:durableId="133790306">
    <w:abstractNumId w:val="12"/>
  </w:num>
  <w:num w:numId="34" w16cid:durableId="129370349">
    <w:abstractNumId w:val="6"/>
  </w:num>
  <w:num w:numId="35" w16cid:durableId="57024327">
    <w:abstractNumId w:val="19"/>
  </w:num>
  <w:num w:numId="36" w16cid:durableId="337387197">
    <w:abstractNumId w:val="11"/>
  </w:num>
  <w:num w:numId="37" w16cid:durableId="1395394352">
    <w:abstractNumId w:val="36"/>
  </w:num>
  <w:num w:numId="38" w16cid:durableId="1867406690">
    <w:abstractNumId w:val="32"/>
  </w:num>
  <w:num w:numId="39" w16cid:durableId="1052583588">
    <w:abstractNumId w:val="18"/>
  </w:num>
  <w:num w:numId="40" w16cid:durableId="477958079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04A1F"/>
    <w:rsid w:val="000201AD"/>
    <w:rsid w:val="00020C68"/>
    <w:rsid w:val="00022159"/>
    <w:rsid w:val="00022CD6"/>
    <w:rsid w:val="0002439B"/>
    <w:rsid w:val="000403F6"/>
    <w:rsid w:val="00047CFE"/>
    <w:rsid w:val="00070377"/>
    <w:rsid w:val="00073C06"/>
    <w:rsid w:val="000764B8"/>
    <w:rsid w:val="00077B2D"/>
    <w:rsid w:val="000834CB"/>
    <w:rsid w:val="000844BD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37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04B4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0F0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540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28AF"/>
    <w:rsid w:val="003008B7"/>
    <w:rsid w:val="003008DB"/>
    <w:rsid w:val="00301323"/>
    <w:rsid w:val="00303448"/>
    <w:rsid w:val="003045D8"/>
    <w:rsid w:val="00305D8E"/>
    <w:rsid w:val="00307AFE"/>
    <w:rsid w:val="0031445B"/>
    <w:rsid w:val="00315AE5"/>
    <w:rsid w:val="00315C1E"/>
    <w:rsid w:val="00317522"/>
    <w:rsid w:val="003241A1"/>
    <w:rsid w:val="00326364"/>
    <w:rsid w:val="00331E0A"/>
    <w:rsid w:val="003342ED"/>
    <w:rsid w:val="0033653A"/>
    <w:rsid w:val="00351712"/>
    <w:rsid w:val="00352BB0"/>
    <w:rsid w:val="00355B85"/>
    <w:rsid w:val="00357133"/>
    <w:rsid w:val="00361763"/>
    <w:rsid w:val="00362720"/>
    <w:rsid w:val="00364DA8"/>
    <w:rsid w:val="0037143E"/>
    <w:rsid w:val="00372941"/>
    <w:rsid w:val="003905F4"/>
    <w:rsid w:val="00390F8C"/>
    <w:rsid w:val="00393863"/>
    <w:rsid w:val="0039597E"/>
    <w:rsid w:val="003A28E8"/>
    <w:rsid w:val="003B127C"/>
    <w:rsid w:val="003B263A"/>
    <w:rsid w:val="003B4310"/>
    <w:rsid w:val="003B5946"/>
    <w:rsid w:val="003B7D45"/>
    <w:rsid w:val="003C007B"/>
    <w:rsid w:val="003C3874"/>
    <w:rsid w:val="003C709C"/>
    <w:rsid w:val="003D23EA"/>
    <w:rsid w:val="003D2A74"/>
    <w:rsid w:val="003D2FB1"/>
    <w:rsid w:val="003E066C"/>
    <w:rsid w:val="003E0CD6"/>
    <w:rsid w:val="003E1CF2"/>
    <w:rsid w:val="003E27D4"/>
    <w:rsid w:val="003E2E7D"/>
    <w:rsid w:val="003E4A27"/>
    <w:rsid w:val="003F4C5A"/>
    <w:rsid w:val="003F7A57"/>
    <w:rsid w:val="003F7F5C"/>
    <w:rsid w:val="00401945"/>
    <w:rsid w:val="004056F6"/>
    <w:rsid w:val="00405F56"/>
    <w:rsid w:val="004068CC"/>
    <w:rsid w:val="004159B0"/>
    <w:rsid w:val="00415B55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57D07"/>
    <w:rsid w:val="00472968"/>
    <w:rsid w:val="004753EB"/>
    <w:rsid w:val="00482ACB"/>
    <w:rsid w:val="00483B75"/>
    <w:rsid w:val="004943AA"/>
    <w:rsid w:val="00495ACE"/>
    <w:rsid w:val="00495F48"/>
    <w:rsid w:val="004A1544"/>
    <w:rsid w:val="004A2241"/>
    <w:rsid w:val="004B01C6"/>
    <w:rsid w:val="004B7D28"/>
    <w:rsid w:val="004B7FDC"/>
    <w:rsid w:val="004C40A5"/>
    <w:rsid w:val="004C5D60"/>
    <w:rsid w:val="004C6268"/>
    <w:rsid w:val="004C6ED4"/>
    <w:rsid w:val="004D0645"/>
    <w:rsid w:val="004D0B72"/>
    <w:rsid w:val="004D1B27"/>
    <w:rsid w:val="004D2F80"/>
    <w:rsid w:val="004D7238"/>
    <w:rsid w:val="004D7F81"/>
    <w:rsid w:val="004E01F6"/>
    <w:rsid w:val="004E2ACF"/>
    <w:rsid w:val="004E43B0"/>
    <w:rsid w:val="004F008C"/>
    <w:rsid w:val="004F1D7F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56B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6723F"/>
    <w:rsid w:val="00575E18"/>
    <w:rsid w:val="005845AE"/>
    <w:rsid w:val="005845E3"/>
    <w:rsid w:val="00586920"/>
    <w:rsid w:val="00591872"/>
    <w:rsid w:val="005942D2"/>
    <w:rsid w:val="005A73C4"/>
    <w:rsid w:val="005B0B70"/>
    <w:rsid w:val="005B413A"/>
    <w:rsid w:val="005B460A"/>
    <w:rsid w:val="005B6540"/>
    <w:rsid w:val="005C3948"/>
    <w:rsid w:val="005C3E3E"/>
    <w:rsid w:val="005C3F44"/>
    <w:rsid w:val="005C4138"/>
    <w:rsid w:val="005C4366"/>
    <w:rsid w:val="005C4E0E"/>
    <w:rsid w:val="005D066E"/>
    <w:rsid w:val="005D3F42"/>
    <w:rsid w:val="005D58EB"/>
    <w:rsid w:val="005E047E"/>
    <w:rsid w:val="005E22B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302A7"/>
    <w:rsid w:val="00630F4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2995"/>
    <w:rsid w:val="006653D1"/>
    <w:rsid w:val="00670CEA"/>
    <w:rsid w:val="00672740"/>
    <w:rsid w:val="006745B1"/>
    <w:rsid w:val="006746A5"/>
    <w:rsid w:val="00676556"/>
    <w:rsid w:val="00684D2B"/>
    <w:rsid w:val="00694F9F"/>
    <w:rsid w:val="0069772F"/>
    <w:rsid w:val="006A1F4F"/>
    <w:rsid w:val="006A27DE"/>
    <w:rsid w:val="006A4C61"/>
    <w:rsid w:val="006A7C7A"/>
    <w:rsid w:val="006A7CA1"/>
    <w:rsid w:val="006B15BB"/>
    <w:rsid w:val="006B1DD9"/>
    <w:rsid w:val="006B7D92"/>
    <w:rsid w:val="006C08D9"/>
    <w:rsid w:val="006C0E92"/>
    <w:rsid w:val="006C164A"/>
    <w:rsid w:val="006C57C7"/>
    <w:rsid w:val="006C661A"/>
    <w:rsid w:val="006C7C06"/>
    <w:rsid w:val="006D000B"/>
    <w:rsid w:val="006D62D0"/>
    <w:rsid w:val="006E0298"/>
    <w:rsid w:val="006F354F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31E9"/>
    <w:rsid w:val="007640C6"/>
    <w:rsid w:val="00764E15"/>
    <w:rsid w:val="00770F8B"/>
    <w:rsid w:val="0077120F"/>
    <w:rsid w:val="00771D84"/>
    <w:rsid w:val="007731BF"/>
    <w:rsid w:val="00782560"/>
    <w:rsid w:val="007831DF"/>
    <w:rsid w:val="00791D65"/>
    <w:rsid w:val="007A47CC"/>
    <w:rsid w:val="007A672B"/>
    <w:rsid w:val="007A72FD"/>
    <w:rsid w:val="007B10CC"/>
    <w:rsid w:val="007B79F3"/>
    <w:rsid w:val="007C097A"/>
    <w:rsid w:val="007C1B77"/>
    <w:rsid w:val="007D42C1"/>
    <w:rsid w:val="007D7AF5"/>
    <w:rsid w:val="007E0BB9"/>
    <w:rsid w:val="007E62B3"/>
    <w:rsid w:val="007E6E52"/>
    <w:rsid w:val="00800AF9"/>
    <w:rsid w:val="0080277F"/>
    <w:rsid w:val="00810F18"/>
    <w:rsid w:val="00813C19"/>
    <w:rsid w:val="00815252"/>
    <w:rsid w:val="00816F8F"/>
    <w:rsid w:val="00817CC3"/>
    <w:rsid w:val="008210BF"/>
    <w:rsid w:val="0082552F"/>
    <w:rsid w:val="0082577F"/>
    <w:rsid w:val="008258B0"/>
    <w:rsid w:val="00833831"/>
    <w:rsid w:val="008351A9"/>
    <w:rsid w:val="0084541D"/>
    <w:rsid w:val="0085214D"/>
    <w:rsid w:val="00852B96"/>
    <w:rsid w:val="00853C06"/>
    <w:rsid w:val="008620C2"/>
    <w:rsid w:val="008703DF"/>
    <w:rsid w:val="008738C9"/>
    <w:rsid w:val="008762E5"/>
    <w:rsid w:val="00876911"/>
    <w:rsid w:val="00884D2C"/>
    <w:rsid w:val="00894B67"/>
    <w:rsid w:val="008A45A8"/>
    <w:rsid w:val="008A4653"/>
    <w:rsid w:val="008A5C18"/>
    <w:rsid w:val="008B01D8"/>
    <w:rsid w:val="008D3E49"/>
    <w:rsid w:val="008D4D12"/>
    <w:rsid w:val="008D7D04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4BC4"/>
    <w:rsid w:val="00925950"/>
    <w:rsid w:val="00926796"/>
    <w:rsid w:val="009314FF"/>
    <w:rsid w:val="00935E93"/>
    <w:rsid w:val="00947B1A"/>
    <w:rsid w:val="00951508"/>
    <w:rsid w:val="00952E1E"/>
    <w:rsid w:val="00952E4C"/>
    <w:rsid w:val="00953225"/>
    <w:rsid w:val="00965830"/>
    <w:rsid w:val="00970554"/>
    <w:rsid w:val="009737DB"/>
    <w:rsid w:val="00980DE6"/>
    <w:rsid w:val="00987765"/>
    <w:rsid w:val="00987D36"/>
    <w:rsid w:val="009925FC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27325"/>
    <w:rsid w:val="00A34499"/>
    <w:rsid w:val="00A351B5"/>
    <w:rsid w:val="00A35DA0"/>
    <w:rsid w:val="00A3680D"/>
    <w:rsid w:val="00A40F5A"/>
    <w:rsid w:val="00A41158"/>
    <w:rsid w:val="00A41440"/>
    <w:rsid w:val="00A42718"/>
    <w:rsid w:val="00A441F2"/>
    <w:rsid w:val="00A473E6"/>
    <w:rsid w:val="00A504B8"/>
    <w:rsid w:val="00A50BFC"/>
    <w:rsid w:val="00A55709"/>
    <w:rsid w:val="00A57019"/>
    <w:rsid w:val="00A571A1"/>
    <w:rsid w:val="00A61327"/>
    <w:rsid w:val="00A62ECD"/>
    <w:rsid w:val="00A65BD6"/>
    <w:rsid w:val="00A71DE5"/>
    <w:rsid w:val="00A7349E"/>
    <w:rsid w:val="00A7642B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E55BF"/>
    <w:rsid w:val="00AF0622"/>
    <w:rsid w:val="00AF08DE"/>
    <w:rsid w:val="00AF11C2"/>
    <w:rsid w:val="00AF11EE"/>
    <w:rsid w:val="00AF1A07"/>
    <w:rsid w:val="00AF20C6"/>
    <w:rsid w:val="00AF68D6"/>
    <w:rsid w:val="00B006F5"/>
    <w:rsid w:val="00B01E49"/>
    <w:rsid w:val="00B0751A"/>
    <w:rsid w:val="00B1319B"/>
    <w:rsid w:val="00B131F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010D"/>
    <w:rsid w:val="00B83EDC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31FA"/>
    <w:rsid w:val="00BC7E75"/>
    <w:rsid w:val="00BD29F3"/>
    <w:rsid w:val="00BD32E0"/>
    <w:rsid w:val="00BD6D16"/>
    <w:rsid w:val="00BE2F08"/>
    <w:rsid w:val="00BE4044"/>
    <w:rsid w:val="00BF1FAA"/>
    <w:rsid w:val="00BF3F83"/>
    <w:rsid w:val="00BF66F4"/>
    <w:rsid w:val="00BF6ABB"/>
    <w:rsid w:val="00C03EB0"/>
    <w:rsid w:val="00C0552A"/>
    <w:rsid w:val="00C06AEF"/>
    <w:rsid w:val="00C11D70"/>
    <w:rsid w:val="00C142AB"/>
    <w:rsid w:val="00C14986"/>
    <w:rsid w:val="00C26C87"/>
    <w:rsid w:val="00C41979"/>
    <w:rsid w:val="00C46904"/>
    <w:rsid w:val="00C50029"/>
    <w:rsid w:val="00C541E9"/>
    <w:rsid w:val="00C618A1"/>
    <w:rsid w:val="00C61E6E"/>
    <w:rsid w:val="00C6253A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3192"/>
    <w:rsid w:val="00C945C1"/>
    <w:rsid w:val="00C96A42"/>
    <w:rsid w:val="00C9746C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5454"/>
    <w:rsid w:val="00CE643C"/>
    <w:rsid w:val="00CF6C9E"/>
    <w:rsid w:val="00D01F05"/>
    <w:rsid w:val="00D1011C"/>
    <w:rsid w:val="00D15863"/>
    <w:rsid w:val="00D1715C"/>
    <w:rsid w:val="00D27F02"/>
    <w:rsid w:val="00D300B4"/>
    <w:rsid w:val="00D30AAF"/>
    <w:rsid w:val="00D30C4B"/>
    <w:rsid w:val="00D3241C"/>
    <w:rsid w:val="00D367B3"/>
    <w:rsid w:val="00D37844"/>
    <w:rsid w:val="00D378D3"/>
    <w:rsid w:val="00D406F9"/>
    <w:rsid w:val="00D427B8"/>
    <w:rsid w:val="00D450C5"/>
    <w:rsid w:val="00D46E48"/>
    <w:rsid w:val="00D50479"/>
    <w:rsid w:val="00D52F35"/>
    <w:rsid w:val="00D557CF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96C64"/>
    <w:rsid w:val="00DA016C"/>
    <w:rsid w:val="00DA7719"/>
    <w:rsid w:val="00DB159B"/>
    <w:rsid w:val="00DB20B5"/>
    <w:rsid w:val="00DC23E5"/>
    <w:rsid w:val="00DD0718"/>
    <w:rsid w:val="00DD086E"/>
    <w:rsid w:val="00DD53B7"/>
    <w:rsid w:val="00DD6FFC"/>
    <w:rsid w:val="00DE03E5"/>
    <w:rsid w:val="00DE14DA"/>
    <w:rsid w:val="00DE24A1"/>
    <w:rsid w:val="00DE44E9"/>
    <w:rsid w:val="00DE45FE"/>
    <w:rsid w:val="00DF0AAE"/>
    <w:rsid w:val="00E01691"/>
    <w:rsid w:val="00E02F03"/>
    <w:rsid w:val="00E04F16"/>
    <w:rsid w:val="00E125D5"/>
    <w:rsid w:val="00E12765"/>
    <w:rsid w:val="00E15098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66AF8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1D0D"/>
    <w:rsid w:val="00EB475B"/>
    <w:rsid w:val="00EB7E41"/>
    <w:rsid w:val="00EB7FED"/>
    <w:rsid w:val="00EC146F"/>
    <w:rsid w:val="00EC1557"/>
    <w:rsid w:val="00EC39FB"/>
    <w:rsid w:val="00EC50A6"/>
    <w:rsid w:val="00ED1151"/>
    <w:rsid w:val="00ED4EF8"/>
    <w:rsid w:val="00ED4F50"/>
    <w:rsid w:val="00ED553D"/>
    <w:rsid w:val="00ED75A4"/>
    <w:rsid w:val="00EE4655"/>
    <w:rsid w:val="00EF6BC2"/>
    <w:rsid w:val="00EF6DF0"/>
    <w:rsid w:val="00EF7B60"/>
    <w:rsid w:val="00F01597"/>
    <w:rsid w:val="00F02F1E"/>
    <w:rsid w:val="00F030AF"/>
    <w:rsid w:val="00F068FD"/>
    <w:rsid w:val="00F13F8B"/>
    <w:rsid w:val="00F1426A"/>
    <w:rsid w:val="00F232DE"/>
    <w:rsid w:val="00F26B44"/>
    <w:rsid w:val="00F30998"/>
    <w:rsid w:val="00F31C8A"/>
    <w:rsid w:val="00F35833"/>
    <w:rsid w:val="00F35B61"/>
    <w:rsid w:val="00F3788A"/>
    <w:rsid w:val="00F37A36"/>
    <w:rsid w:val="00F410F1"/>
    <w:rsid w:val="00F4152A"/>
    <w:rsid w:val="00F4280B"/>
    <w:rsid w:val="00F42AA0"/>
    <w:rsid w:val="00F44DF9"/>
    <w:rsid w:val="00F4512D"/>
    <w:rsid w:val="00F47C62"/>
    <w:rsid w:val="00F53F60"/>
    <w:rsid w:val="00F57DB0"/>
    <w:rsid w:val="00F61B45"/>
    <w:rsid w:val="00F635AA"/>
    <w:rsid w:val="00F661AE"/>
    <w:rsid w:val="00F67C20"/>
    <w:rsid w:val="00F73DEA"/>
    <w:rsid w:val="00F74A32"/>
    <w:rsid w:val="00F74CF2"/>
    <w:rsid w:val="00F76F3A"/>
    <w:rsid w:val="00F773F4"/>
    <w:rsid w:val="00F856A0"/>
    <w:rsid w:val="00F92772"/>
    <w:rsid w:val="00FB1A66"/>
    <w:rsid w:val="00FB2139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  <w:rsid w:val="00FE7925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04782B"/>
    <w:rsid w:val="00152168"/>
    <w:rsid w:val="001E336C"/>
    <w:rsid w:val="002A4448"/>
    <w:rsid w:val="002B3018"/>
    <w:rsid w:val="002D0499"/>
    <w:rsid w:val="00404393"/>
    <w:rsid w:val="004943FA"/>
    <w:rsid w:val="004F1D7F"/>
    <w:rsid w:val="00541B15"/>
    <w:rsid w:val="00564556"/>
    <w:rsid w:val="0058487B"/>
    <w:rsid w:val="005936EA"/>
    <w:rsid w:val="005B413A"/>
    <w:rsid w:val="005D227B"/>
    <w:rsid w:val="007A1501"/>
    <w:rsid w:val="007B4835"/>
    <w:rsid w:val="008D7D04"/>
    <w:rsid w:val="00945ED7"/>
    <w:rsid w:val="00AA19C1"/>
    <w:rsid w:val="00B83EDC"/>
    <w:rsid w:val="00BC31FA"/>
    <w:rsid w:val="00D62E3B"/>
    <w:rsid w:val="00D93961"/>
    <w:rsid w:val="00DB22CB"/>
    <w:rsid w:val="00DC23E5"/>
    <w:rsid w:val="00DD4D79"/>
    <w:rsid w:val="00E25A54"/>
    <w:rsid w:val="00E80C06"/>
    <w:rsid w:val="00EC146F"/>
    <w:rsid w:val="00EC4A55"/>
    <w:rsid w:val="00F2471A"/>
    <w:rsid w:val="00F2775D"/>
    <w:rsid w:val="00F3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Expert-Grup</dc:creator>
  <cp:lastModifiedBy>Calin Negura</cp:lastModifiedBy>
  <cp:revision>2</cp:revision>
  <cp:lastPrinted>2024-02-16T08:42:00Z</cp:lastPrinted>
  <dcterms:created xsi:type="dcterms:W3CDTF">2025-04-08T14:48:00Z</dcterms:created>
  <dcterms:modified xsi:type="dcterms:W3CDTF">2025-04-08T14:48:00Z</dcterms:modified>
</cp:coreProperties>
</file>